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624" w:rsidRDefault="00F80678">
      <w:pPr>
        <w:jc w:val="center"/>
        <w:rPr>
          <w:rFonts w:eastAsia="华文中宋" w:hAnsi="华文中宋"/>
          <w:bCs/>
          <w:sz w:val="36"/>
          <w:szCs w:val="36"/>
        </w:rPr>
      </w:pPr>
      <w:r>
        <w:rPr>
          <w:rFonts w:eastAsia="华文中宋" w:hAnsi="华文中宋" w:hint="eastAsia"/>
          <w:bCs/>
          <w:sz w:val="36"/>
          <w:szCs w:val="36"/>
        </w:rPr>
        <w:t>投标人诚信承诺书</w:t>
      </w:r>
    </w:p>
    <w:p w:rsidR="00B33624" w:rsidRDefault="00F80678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致：</w:t>
      </w:r>
      <w:r>
        <w:rPr>
          <w:rFonts w:eastAsia="华文中宋" w:hAnsi="华文中宋"/>
          <w:bCs/>
          <w:sz w:val="28"/>
          <w:szCs w:val="28"/>
        </w:rPr>
        <w:t>哈尔滨工业大学</w:t>
      </w:r>
    </w:p>
    <w:p w:rsidR="00B33624" w:rsidRDefault="00F80678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我单位在参加你单位组织的</w:t>
      </w:r>
      <w:bookmarkStart w:id="0" w:name="_GoBack"/>
      <w:bookmarkEnd w:id="0"/>
      <w:r w:rsidR="009E7DF2" w:rsidRPr="009E7DF2">
        <w:rPr>
          <w:rFonts w:ascii="Times New Roman" w:eastAsia="华文中宋" w:hAnsi="Times New Roman" w:cs="Times New Roman"/>
          <w:bCs/>
          <w:sz w:val="28"/>
          <w:szCs w:val="28"/>
        </w:rPr>
        <w:t>HITZB-2020000021</w:t>
      </w:r>
      <w:r w:rsidR="009E7DF2" w:rsidRPr="009E7DF2">
        <w:rPr>
          <w:rFonts w:ascii="Times New Roman" w:eastAsia="华文中宋" w:hAnsi="Times New Roman" w:cs="Times New Roman" w:hint="eastAsia"/>
          <w:bCs/>
          <w:sz w:val="28"/>
          <w:szCs w:val="28"/>
        </w:rPr>
        <w:t>哈尔滨工业大学网络防病毒系统采购项目</w:t>
      </w:r>
      <w:r>
        <w:rPr>
          <w:rFonts w:eastAsia="华文中宋" w:hAnsi="华文中宋" w:hint="eastAsia"/>
          <w:bCs/>
          <w:sz w:val="28"/>
          <w:szCs w:val="28"/>
        </w:rPr>
        <w:t>的</w:t>
      </w:r>
      <w:r>
        <w:rPr>
          <w:rFonts w:eastAsia="华文中宋" w:hAnsi="华文中宋" w:hint="eastAsia"/>
          <w:bCs/>
          <w:sz w:val="28"/>
          <w:szCs w:val="28"/>
        </w:rPr>
        <w:t>招投标活动中，郑重承诺如下：</w:t>
      </w:r>
    </w:p>
    <w:p w:rsidR="00B33624" w:rsidRDefault="00F80678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一、遵循公开、公平、公正和诚实信用的原则参加该项目投标；</w:t>
      </w:r>
    </w:p>
    <w:p w:rsidR="00B33624" w:rsidRDefault="00F80678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二、所提供的一切材料都是真实、有效、合法的；</w:t>
      </w:r>
    </w:p>
    <w:p w:rsidR="00B33624" w:rsidRDefault="00F80678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三、不与其他投标人相互串通投标报价，不排挤其他投标人的公平竞争；</w:t>
      </w:r>
    </w:p>
    <w:p w:rsidR="00B33624" w:rsidRDefault="00F80678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四、不与相关部门串通投标；</w:t>
      </w:r>
    </w:p>
    <w:p w:rsidR="00B33624" w:rsidRDefault="00F80678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五、不向评标委员会成员行贿以牟取中标；</w:t>
      </w:r>
    </w:p>
    <w:p w:rsidR="00B33624" w:rsidRDefault="00F80678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六、不以他人名义投标或者以其他方式弄虚作假；</w:t>
      </w:r>
    </w:p>
    <w:p w:rsidR="00B33624" w:rsidRDefault="00F80678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七、不恶意压低或抬高投标报价；</w:t>
      </w:r>
    </w:p>
    <w:p w:rsidR="00B33624" w:rsidRDefault="00F80678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八、不在开标后进行虚假恶意投诉。</w:t>
      </w:r>
    </w:p>
    <w:p w:rsidR="00B33624" w:rsidRDefault="00F80678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我单位若有违反本承诺内容的行为，愿意承担法律责任，愿意接受哈工大依据国家法律、学校相关规定和招标文件做出的处罚。</w:t>
      </w:r>
    </w:p>
    <w:p w:rsidR="00B33624" w:rsidRDefault="00F80678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投标人盖章：</w:t>
      </w:r>
    </w:p>
    <w:p w:rsidR="00B33624" w:rsidRDefault="00F80678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投标人代理人签字：</w:t>
      </w:r>
    </w:p>
    <w:p w:rsidR="00B33624" w:rsidRDefault="00F80678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法定代表人签字或盖章：</w:t>
      </w:r>
    </w:p>
    <w:p w:rsidR="00B33624" w:rsidRDefault="00F80678">
      <w:r>
        <w:rPr>
          <w:rFonts w:eastAsia="华文中宋" w:hAnsi="华文中宋" w:hint="eastAsia"/>
          <w:bCs/>
          <w:kern w:val="0"/>
          <w:sz w:val="28"/>
          <w:szCs w:val="28"/>
        </w:rPr>
        <w:t>年月日</w:t>
      </w:r>
    </w:p>
    <w:sectPr w:rsidR="00B33624" w:rsidSect="00B33624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678" w:rsidRDefault="00F80678" w:rsidP="009E7DF2">
      <w:r>
        <w:separator/>
      </w:r>
    </w:p>
  </w:endnote>
  <w:endnote w:type="continuationSeparator" w:id="1">
    <w:p w:rsidR="00F80678" w:rsidRDefault="00F80678" w:rsidP="009E7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678" w:rsidRDefault="00F80678" w:rsidP="009E7DF2">
      <w:r>
        <w:separator/>
      </w:r>
    </w:p>
  </w:footnote>
  <w:footnote w:type="continuationSeparator" w:id="1">
    <w:p w:rsidR="00F80678" w:rsidRDefault="00F80678" w:rsidP="009E7D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A99"/>
    <w:rsid w:val="00057A6E"/>
    <w:rsid w:val="000A561C"/>
    <w:rsid w:val="000B4067"/>
    <w:rsid w:val="00173B95"/>
    <w:rsid w:val="00182A99"/>
    <w:rsid w:val="0029071B"/>
    <w:rsid w:val="002A17AD"/>
    <w:rsid w:val="00430730"/>
    <w:rsid w:val="00465C89"/>
    <w:rsid w:val="00532592"/>
    <w:rsid w:val="00541079"/>
    <w:rsid w:val="00564666"/>
    <w:rsid w:val="006562E9"/>
    <w:rsid w:val="00737C71"/>
    <w:rsid w:val="007B3CFB"/>
    <w:rsid w:val="007E3508"/>
    <w:rsid w:val="008033FF"/>
    <w:rsid w:val="009746CD"/>
    <w:rsid w:val="009B3DDE"/>
    <w:rsid w:val="009C1EC5"/>
    <w:rsid w:val="009E7DF2"/>
    <w:rsid w:val="00B33624"/>
    <w:rsid w:val="00B86F1F"/>
    <w:rsid w:val="00B94841"/>
    <w:rsid w:val="00DA3E44"/>
    <w:rsid w:val="00EF5A2C"/>
    <w:rsid w:val="00F204A1"/>
    <w:rsid w:val="00F5166A"/>
    <w:rsid w:val="00F80678"/>
    <w:rsid w:val="1E627E93"/>
    <w:rsid w:val="1FFA1B96"/>
    <w:rsid w:val="446F5467"/>
    <w:rsid w:val="747D20EF"/>
    <w:rsid w:val="7ED10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2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33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33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3362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336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微软公司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18</cp:revision>
  <dcterms:created xsi:type="dcterms:W3CDTF">2018-07-05T05:32:00Z</dcterms:created>
  <dcterms:modified xsi:type="dcterms:W3CDTF">2020-04-08T02:46:00Z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